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Даже если ваш ребёнок осторожен, всё равно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почаще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 Безопасность детей в летний период — общие правила.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Купание.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Солнце.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Еда и вода.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побольше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чистой несладкой воды и всегда мыть руки перед едой.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Насекомые.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Общение.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409825"/>
            <wp:effectExtent l="19050" t="0" r="0" b="0"/>
            <wp:docPr id="1" name="Рисунок 1" descr="https://documents.infourok.ru/cb15a5b5-5507-4b78-b57a-a7148bf2ccb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b15a5b5-5507-4b78-b57a-a7148bf2ccb8/0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  <w:r w:rsidRPr="00972CF6">
        <w:rPr>
          <w:rFonts w:ascii="Arial" w:eastAsia="Times New Roman" w:hAnsi="Arial" w:cs="Arial"/>
          <w:color w:val="181818"/>
          <w:sz w:val="21"/>
          <w:lang w:eastAsia="ru-RU"/>
        </w:rPr>
        <w:t>                     </w:t>
      </w: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Правила поведения на водоёмах для детей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lastRenderedPageBreak/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972CF6" w:rsidRPr="00972CF6" w:rsidRDefault="00972CF6" w:rsidP="00972C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972CF6" w:rsidRPr="00972CF6" w:rsidRDefault="00972CF6" w:rsidP="00972C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972CF6" w:rsidRPr="00972CF6" w:rsidRDefault="00972CF6" w:rsidP="00972C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972CF6" w:rsidRPr="00972CF6" w:rsidRDefault="00972CF6" w:rsidP="00972C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972CF6" w:rsidRPr="00972CF6" w:rsidRDefault="00972CF6" w:rsidP="00972C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972CF6" w:rsidRPr="00972CF6" w:rsidRDefault="00972CF6" w:rsidP="00972CF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купите ребёнку подходящую обувь, чтобы он не поранился о камни на пляже или в воде.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981325"/>
            <wp:effectExtent l="19050" t="0" r="0" b="0"/>
            <wp:docPr id="2" name="Рисунок 2" descr="https://documents.infourok.ru/cb15a5b5-5507-4b78-b57a-a7148bf2ccb8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b15a5b5-5507-4b78-b57a-a7148bf2ccb8/0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Безопасность на природе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lang w:eastAsia="ru-RU"/>
        </w:rPr>
        <w:lastRenderedPageBreak/>
        <w:t>Правила безопасного поведения человека в лесу:</w:t>
      </w:r>
    </w:p>
    <w:p w:rsidR="00972CF6" w:rsidRPr="00972CF6" w:rsidRDefault="00972CF6" w:rsidP="00972C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Обратите внимание: </w:t>
      </w: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одежда не должна плотно прилегать к телу</w:t>
      </w: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972CF6" w:rsidRPr="00972CF6" w:rsidRDefault="00972CF6" w:rsidP="00972C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972CF6" w:rsidRPr="00972CF6" w:rsidRDefault="00972CF6" w:rsidP="00972CF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609725"/>
            <wp:effectExtent l="19050" t="0" r="0" b="0"/>
            <wp:docPr id="3" name="Рисунок 3" descr="https://documents.infourok.ru/cb15a5b5-5507-4b78-b57a-a7148bf2ccb8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cb15a5b5-5507-4b78-b57a-a7148bf2ccb8/0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Игры с огнём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972CF6" w:rsidRPr="00972CF6" w:rsidRDefault="00972CF6" w:rsidP="00972CF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972CF6" w:rsidRPr="00972CF6" w:rsidRDefault="00972CF6" w:rsidP="00972CF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972CF6" w:rsidRPr="00972CF6" w:rsidRDefault="00972CF6" w:rsidP="00972CF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разводить костёр можно только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должным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495550"/>
            <wp:effectExtent l="19050" t="0" r="0" b="0"/>
            <wp:docPr id="4" name="Рисунок 4" descr="https://documents.infourok.ru/cb15a5b5-5507-4b78-b57a-a7148bf2ccb8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b15a5b5-5507-4b78-b57a-a7148bf2ccb8/0/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Опасные насекомые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Что делать, если укусило опасное насекомое — первая помощь: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Клещи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Как понять, что ребёнка укусил клещ:</w:t>
      </w:r>
    </w:p>
    <w:p w:rsidR="00972CF6" w:rsidRPr="00972CF6" w:rsidRDefault="00972CF6" w:rsidP="00972CF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почаще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972CF6" w:rsidRPr="00972CF6" w:rsidRDefault="00972CF6" w:rsidP="00972CF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972CF6" w:rsidRPr="00972CF6" w:rsidRDefault="00972CF6" w:rsidP="00972CF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Первая помощь при укусе клеща:</w:t>
      </w:r>
    </w:p>
    <w:p w:rsidR="00972CF6" w:rsidRPr="00972CF6" w:rsidRDefault="00972CF6" w:rsidP="00972C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клещеверта</w:t>
      </w:r>
      <w:proofErr w:type="spell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972CF6" w:rsidRPr="00972CF6" w:rsidRDefault="00972CF6" w:rsidP="00972C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972CF6" w:rsidRPr="00972CF6" w:rsidRDefault="00972CF6" w:rsidP="00972CF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боррелиоза</w:t>
      </w:r>
      <w:proofErr w:type="spell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и назначит необходимые анализы.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1866900"/>
            <wp:effectExtent l="19050" t="0" r="0" b="0"/>
            <wp:docPr id="5" name="Рисунок 5" descr="https://documents.infourok.ru/cb15a5b5-5507-4b78-b57a-a7148bf2ccb8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b15a5b5-5507-4b78-b57a-a7148bf2ccb8/0/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40"/>
          <w:lang w:eastAsia="ru-RU"/>
        </w:rPr>
        <w:t>Комары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Как избежать укусов комаров, и какими средствами от комаров можно пользоваться ребёнку:</w:t>
      </w:r>
    </w:p>
    <w:p w:rsidR="00972CF6" w:rsidRPr="00972CF6" w:rsidRDefault="00972CF6" w:rsidP="00972CF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972CF6" w:rsidRPr="00972CF6" w:rsidRDefault="00972CF6" w:rsidP="00972CF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972CF6" w:rsidRPr="00972CF6" w:rsidRDefault="00972CF6" w:rsidP="00972CF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972CF6" w:rsidRPr="00972CF6" w:rsidRDefault="00972CF6" w:rsidP="00972CF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40"/>
          <w:lang w:eastAsia="ru-RU"/>
        </w:rPr>
        <w:t>Пчёлы, осы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Первая помощь при укусе пчелы или осы:</w:t>
      </w:r>
    </w:p>
    <w:p w:rsidR="00972CF6" w:rsidRPr="00972CF6" w:rsidRDefault="00972CF6" w:rsidP="00972C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удалите жало, не прокручивая его — например, тупой стороной ножа;</w:t>
      </w:r>
    </w:p>
    <w:p w:rsidR="00972CF6" w:rsidRPr="00972CF6" w:rsidRDefault="00972CF6" w:rsidP="00972C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972CF6" w:rsidRPr="00972CF6" w:rsidRDefault="00972CF6" w:rsidP="00972CF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495675" cy="2114550"/>
            <wp:effectExtent l="19050" t="0" r="9525" b="0"/>
            <wp:docPr id="6" name="Рисунок 6" descr="https://documents.infourok.ru/cb15a5b5-5507-4b78-b57a-a7148bf2ccb8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cb15a5b5-5507-4b78-b57a-a7148bf2ccb8/0/image0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lang w:eastAsia="ru-RU"/>
        </w:rPr>
        <w:t>Пищевое отравление и обезвоживание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Как избежать пищевого отравления летом у ребёнка:</w:t>
      </w:r>
    </w:p>
    <w:p w:rsidR="00972CF6" w:rsidRPr="00972CF6" w:rsidRDefault="00972CF6" w:rsidP="00972C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972CF6" w:rsidRPr="00972CF6" w:rsidRDefault="00972CF6" w:rsidP="00972C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не брать на природу скоропортящиеся продукты;</w:t>
      </w:r>
    </w:p>
    <w:p w:rsidR="00972CF6" w:rsidRPr="00972CF6" w:rsidRDefault="00972CF6" w:rsidP="00972C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тщательно мыть овощи и фрукты;</w:t>
      </w:r>
    </w:p>
    <w:p w:rsidR="00972CF6" w:rsidRPr="00972CF6" w:rsidRDefault="00972CF6" w:rsidP="00972CF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побольше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воды и вызывайте врача.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Как предотвратить обезвоживание у ребёнка:</w:t>
      </w:r>
    </w:p>
    <w:p w:rsidR="00972CF6" w:rsidRPr="00972CF6" w:rsidRDefault="00972CF6" w:rsidP="00972CF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брать с собой на прогулку бутылочку воды;</w:t>
      </w:r>
    </w:p>
    <w:p w:rsidR="00972CF6" w:rsidRPr="00972CF6" w:rsidRDefault="00972CF6" w:rsidP="00972CF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по возможности напоминать ребёнку, чтобы не забывал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побольше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пить, особенно во время подвижной игры;</w:t>
      </w:r>
    </w:p>
    <w:p w:rsidR="00972CF6" w:rsidRPr="00972CF6" w:rsidRDefault="00972CF6" w:rsidP="00972CF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от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которых пить захочется ещё больше;</w:t>
      </w:r>
    </w:p>
    <w:p w:rsidR="00972CF6" w:rsidRPr="00972CF6" w:rsidRDefault="00972CF6" w:rsidP="00972CF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распылить перед выходом на улицу воду из пульверизатора на кожу ребёнка.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095625" cy="2295525"/>
            <wp:effectExtent l="19050" t="0" r="9525" b="0"/>
            <wp:docPr id="7" name="Рисунок 7" descr="https://documents.infourok.ru/cb15a5b5-5507-4b78-b57a-a7148bf2ccb8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cb15a5b5-5507-4b78-b57a-a7148bf2ccb8/0/imag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lang w:eastAsia="ru-RU"/>
        </w:rPr>
        <w:lastRenderedPageBreak/>
        <w:t>Осторожно, солнце! Ожоги и перегрев на солнце.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36"/>
          <w:lang w:eastAsia="ru-RU"/>
        </w:rPr>
        <w:t>Что нужно знать ребёнку о пребывании на солнце летом:</w:t>
      </w:r>
    </w:p>
    <w:p w:rsidR="00972CF6" w:rsidRPr="00972CF6" w:rsidRDefault="00972CF6" w:rsidP="00972CF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972CF6" w:rsidRPr="00972CF6" w:rsidRDefault="00972CF6" w:rsidP="00972CF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на коже появилось ощущение пощипывания — нужно сразу уходить в тень;</w:t>
      </w:r>
    </w:p>
    <w:p w:rsidR="00972CF6" w:rsidRPr="00972CF6" w:rsidRDefault="00972CF6" w:rsidP="00972CF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наносить солнцезащитное средство необходимо за 15 минут до выхода на улицу;</w:t>
      </w:r>
    </w:p>
    <w:p w:rsidR="00972CF6" w:rsidRPr="00972CF6" w:rsidRDefault="00972CF6" w:rsidP="00972CF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отправляясь на улицу, нужно надеть головной убор и свободную легкую    одежду.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40"/>
          <w:lang w:eastAsia="ru-RU"/>
        </w:rPr>
        <w:t>   Тепловой и солнечный удары: признаки, первая помощь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972CF6" w:rsidRPr="00972CF6" w:rsidRDefault="00972CF6" w:rsidP="00972CF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переместите ребёнка в тень и вызовите скорую помощь;</w:t>
      </w:r>
    </w:p>
    <w:p w:rsidR="00972CF6" w:rsidRPr="00972CF6" w:rsidRDefault="00972CF6" w:rsidP="00972CF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приложите к голове пострадавшего холодный компресс;</w:t>
      </w:r>
    </w:p>
    <w:p w:rsidR="00972CF6" w:rsidRPr="00972CF6" w:rsidRDefault="00972CF6" w:rsidP="00972CF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максимально освободите ребёнка от одежды, особенно верхнюю часть тела;</w:t>
      </w:r>
    </w:p>
    <w:p w:rsidR="00972CF6" w:rsidRPr="00972CF6" w:rsidRDefault="00972CF6" w:rsidP="00972CF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давайте пить не очень холодную воду небольшими порциями;</w:t>
      </w:r>
    </w:p>
    <w:p w:rsidR="00972CF6" w:rsidRPr="00972CF6" w:rsidRDefault="00972CF6" w:rsidP="00972CF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обтирайте открытые участки тела ребёнка влажной тканью;</w:t>
      </w:r>
    </w:p>
    <w:p w:rsidR="00972CF6" w:rsidRPr="00972CF6" w:rsidRDefault="00972CF6" w:rsidP="00972CF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ребёнка тошнит — поверните его на бок.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36"/>
          <w:lang w:eastAsia="ru-RU"/>
        </w:rPr>
        <w:t> Ожоги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Первая помощь ребёнку при солнечных ожогах:</w:t>
      </w:r>
    </w:p>
    <w:p w:rsidR="00972CF6" w:rsidRPr="00972CF6" w:rsidRDefault="00972CF6" w:rsidP="00972CF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lastRenderedPageBreak/>
        <w:t>если ожоги сопровождаются повышением температуры или потерей сознания — вызывайте скорую помощь;</w:t>
      </w:r>
    </w:p>
    <w:p w:rsidR="00972CF6" w:rsidRPr="00972CF6" w:rsidRDefault="00972CF6" w:rsidP="00972CF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972CF6" w:rsidRPr="00972CF6" w:rsidRDefault="00972CF6" w:rsidP="00972CF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3171825"/>
            <wp:effectExtent l="19050" t="0" r="0" b="0"/>
            <wp:docPr id="8" name="Рисунок 8" descr="https://documents.infourok.ru/cb15a5b5-5507-4b78-b57a-a7148bf2ccb8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cb15a5b5-5507-4b78-b57a-a7148bf2ccb8/0/image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lang w:eastAsia="ru-RU"/>
        </w:rPr>
        <w:t>  Летние забавы и детская безопасность.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Травмы, раны, ушибы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972CF6" w:rsidRPr="00972CF6" w:rsidRDefault="00972CF6" w:rsidP="00972CF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Pr="00972CF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 катании на велосипеде</w:t>
        </w:r>
      </w:hyperlink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hyperlink r:id="rId14" w:history="1">
        <w:r w:rsidRPr="00972CF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самокате</w:t>
        </w:r>
      </w:hyperlink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972CF6" w:rsidRPr="00972CF6" w:rsidRDefault="00972CF6" w:rsidP="00972CF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ролики, </w:t>
      </w:r>
      <w:hyperlink r:id="rId15" w:history="1">
        <w:r w:rsidRPr="00972CF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велосипед</w:t>
        </w:r>
      </w:hyperlink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972CF6" w:rsidRPr="00972CF6" w:rsidRDefault="00972CF6" w:rsidP="00972CF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электросамокат</w:t>
      </w:r>
      <w:proofErr w:type="spellEnd"/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электросамокату</w:t>
      </w:r>
      <w:proofErr w:type="spellEnd"/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обычный самокат;</w:t>
      </w:r>
    </w:p>
    <w:p w:rsidR="00972CF6" w:rsidRPr="00972CF6" w:rsidRDefault="00972CF6" w:rsidP="00972CF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Первая помощь при получении ран:</w:t>
      </w:r>
    </w:p>
    <w:p w:rsidR="00972CF6" w:rsidRPr="00972CF6" w:rsidRDefault="00972CF6" w:rsidP="00972CF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972CF6" w:rsidRPr="00972CF6" w:rsidRDefault="00972CF6" w:rsidP="00972CF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обработайте повреждённую кожу зелёнкой или йодом;</w:t>
      </w:r>
    </w:p>
    <w:p w:rsidR="00972CF6" w:rsidRPr="00972CF6" w:rsidRDefault="00972CF6" w:rsidP="00972CF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кровотечение остановить не удается — вызывайте скорую помощь.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Первая помощь при ушибах:</w:t>
      </w:r>
    </w:p>
    <w:p w:rsidR="00972CF6" w:rsidRPr="00972CF6" w:rsidRDefault="00972CF6" w:rsidP="00972CF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приложите к ушибленному месту холод: лёд, замороженные продукты, влажную ткань;</w:t>
      </w:r>
    </w:p>
    <w:p w:rsidR="00972CF6" w:rsidRPr="00972CF6" w:rsidRDefault="00972CF6" w:rsidP="00972CF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если ребёнок жалуется на сильную боль — можно дать ему </w:t>
      </w:r>
      <w:proofErr w:type="gramStart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детское</w:t>
      </w:r>
      <w:proofErr w:type="gramEnd"/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 xml:space="preserve"> обезболивающее;</w:t>
      </w:r>
    </w:p>
    <w:p w:rsidR="00972CF6" w:rsidRPr="00972CF6" w:rsidRDefault="00972CF6" w:rsidP="00972CF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если боль не проходит или даже усиливается — обратитесь к врачу.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Безопасность на детской площадке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972CF6" w:rsidRPr="00972CF6" w:rsidRDefault="00972CF6" w:rsidP="00972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Летом есть много возможностей для сближения семьи: поездки на природу, общие спортивные занятия, игры и прогулки.</w:t>
      </w:r>
    </w:p>
    <w:p w:rsidR="00972CF6" w:rsidRPr="00972CF6" w:rsidRDefault="00972CF6" w:rsidP="00972C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972CF6" w:rsidRPr="00972CF6" w:rsidRDefault="00972CF6" w:rsidP="00972CF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019300"/>
            <wp:effectExtent l="19050" t="0" r="0" b="0"/>
            <wp:docPr id="9" name="Рисунок 9" descr="https://documents.infourok.ru/cb15a5b5-5507-4b78-b57a-a7148bf2ccb8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cb15a5b5-5507-4b78-b57a-a7148bf2ccb8/0/image0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F6" w:rsidRPr="00972CF6" w:rsidRDefault="00972CF6" w:rsidP="0097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972CF6" w:rsidRPr="00972CF6" w:rsidRDefault="00972CF6" w:rsidP="00972CF6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" w:history="1">
        <w:r w:rsidRPr="00972CF6">
          <w:rPr>
            <w:rFonts w:ascii="Arial" w:eastAsia="Times New Roman" w:hAnsi="Arial" w:cs="Arial"/>
            <w:b/>
            <w:bCs/>
            <w:color w:val="27638C"/>
            <w:sz w:val="26"/>
            <w:u w:val="single"/>
            <w:lang w:eastAsia="ru-RU"/>
          </w:rPr>
          <w:t>Мне нравится</w:t>
        </w:r>
      </w:hyperlink>
      <w:r w:rsidRPr="00972CF6">
        <w:rPr>
          <w:rFonts w:ascii="Arial" w:eastAsia="Times New Roman" w:hAnsi="Arial" w:cs="Arial"/>
          <w:color w:val="27638C"/>
          <w:sz w:val="24"/>
          <w:szCs w:val="24"/>
          <w:lang w:eastAsia="ru-RU"/>
        </w:rPr>
        <w:t> </w:t>
      </w:r>
    </w:p>
    <w:p w:rsidR="00470DF2" w:rsidRDefault="00470DF2"/>
    <w:sectPr w:rsidR="00470DF2" w:rsidSect="0047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9F1"/>
    <w:multiLevelType w:val="multilevel"/>
    <w:tmpl w:val="FD02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33A3"/>
    <w:multiLevelType w:val="multilevel"/>
    <w:tmpl w:val="62C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D2B1C"/>
    <w:multiLevelType w:val="multilevel"/>
    <w:tmpl w:val="01C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33E1"/>
    <w:multiLevelType w:val="multilevel"/>
    <w:tmpl w:val="DA9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41AEC"/>
    <w:multiLevelType w:val="multilevel"/>
    <w:tmpl w:val="0B7C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876D7"/>
    <w:multiLevelType w:val="multilevel"/>
    <w:tmpl w:val="EF6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442D4"/>
    <w:multiLevelType w:val="multilevel"/>
    <w:tmpl w:val="FBE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D12F6"/>
    <w:multiLevelType w:val="multilevel"/>
    <w:tmpl w:val="17D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D125E"/>
    <w:multiLevelType w:val="multilevel"/>
    <w:tmpl w:val="C2DA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26E22"/>
    <w:multiLevelType w:val="multilevel"/>
    <w:tmpl w:val="DE6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F4696"/>
    <w:multiLevelType w:val="multilevel"/>
    <w:tmpl w:val="4E94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175"/>
    <w:multiLevelType w:val="multilevel"/>
    <w:tmpl w:val="2F6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67EAE"/>
    <w:multiLevelType w:val="multilevel"/>
    <w:tmpl w:val="708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F4538"/>
    <w:multiLevelType w:val="multilevel"/>
    <w:tmpl w:val="6FE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42EE4"/>
    <w:multiLevelType w:val="multilevel"/>
    <w:tmpl w:val="2344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479E6"/>
    <w:multiLevelType w:val="multilevel"/>
    <w:tmpl w:val="630A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F6"/>
    <w:rsid w:val="00470DF2"/>
    <w:rsid w:val="00972CF6"/>
    <w:rsid w:val="009A6F0F"/>
    <w:rsid w:val="00C84507"/>
    <w:rsid w:val="00F51483"/>
    <w:rsid w:val="00F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7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2CF6"/>
  </w:style>
  <w:style w:type="paragraph" w:customStyle="1" w:styleId="c28">
    <w:name w:val="c28"/>
    <w:basedOn w:val="a"/>
    <w:rsid w:val="0097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7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72CF6"/>
  </w:style>
  <w:style w:type="character" w:customStyle="1" w:styleId="c7">
    <w:name w:val="c7"/>
    <w:basedOn w:val="a0"/>
    <w:rsid w:val="00972CF6"/>
  </w:style>
  <w:style w:type="character" w:customStyle="1" w:styleId="c34">
    <w:name w:val="c34"/>
    <w:basedOn w:val="a0"/>
    <w:rsid w:val="00972CF6"/>
  </w:style>
  <w:style w:type="character" w:customStyle="1" w:styleId="c24">
    <w:name w:val="c24"/>
    <w:basedOn w:val="a0"/>
    <w:rsid w:val="00972CF6"/>
  </w:style>
  <w:style w:type="character" w:customStyle="1" w:styleId="c13">
    <w:name w:val="c13"/>
    <w:basedOn w:val="a0"/>
    <w:rsid w:val="00972CF6"/>
  </w:style>
  <w:style w:type="character" w:customStyle="1" w:styleId="c6">
    <w:name w:val="c6"/>
    <w:basedOn w:val="a0"/>
    <w:rsid w:val="00972CF6"/>
  </w:style>
  <w:style w:type="character" w:customStyle="1" w:styleId="c22">
    <w:name w:val="c22"/>
    <w:basedOn w:val="a0"/>
    <w:rsid w:val="00972CF6"/>
  </w:style>
  <w:style w:type="character" w:customStyle="1" w:styleId="c25">
    <w:name w:val="c25"/>
    <w:basedOn w:val="a0"/>
    <w:rsid w:val="00972CF6"/>
  </w:style>
  <w:style w:type="character" w:styleId="a3">
    <w:name w:val="Hyperlink"/>
    <w:basedOn w:val="a0"/>
    <w:uiPriority w:val="99"/>
    <w:semiHidden/>
    <w:unhideWhenUsed/>
    <w:rsid w:val="00972CF6"/>
    <w:rPr>
      <w:color w:val="0000FF"/>
      <w:u w:val="single"/>
    </w:rPr>
  </w:style>
  <w:style w:type="character" w:customStyle="1" w:styleId="like-tooltip">
    <w:name w:val="like-tooltip"/>
    <w:basedOn w:val="a0"/>
    <w:rsid w:val="00972CF6"/>
  </w:style>
  <w:style w:type="character" w:customStyle="1" w:styleId="flag-throbber">
    <w:name w:val="flag-throbber"/>
    <w:basedOn w:val="a0"/>
    <w:rsid w:val="00972CF6"/>
  </w:style>
  <w:style w:type="paragraph" w:styleId="a4">
    <w:name w:val="Balloon Text"/>
    <w:basedOn w:val="a"/>
    <w:link w:val="a5"/>
    <w:uiPriority w:val="99"/>
    <w:semiHidden/>
    <w:unhideWhenUsed/>
    <w:rsid w:val="0097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/url?q=https://findmykids.org/blog/ru/kak-nauchit-rebyonka-katatsya-na-velosipede&amp;sa=D&amp;source=editors&amp;ust=1656319525935550&amp;usg=AOvVaw2Zm69XiCZbvtQt7DQD-n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nsportal.ru/detskiy-sad/zdorovyy-obraz-zhizni/2022/06/27/bezopasnost-detey-v-letniy-perio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s://findmykids.org/blog/ru/kak-vybrat-velosiped-dlya-rebyonka&amp;sa=D&amp;source=editors&amp;ust=1656319525936207&amp;usg=AOvVaw1kSs6FTjV69lQUBXjit9x6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com/url?q=https://findmykids.org/blog/ru/samokat-dlya-vashego-rebyonka&amp;sa=D&amp;source=editors&amp;ust=1656319525935861&amp;usg=AOvVaw1i0rTxC_Me_qiu9SBmuLL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RusinovaNV</dc:creator>
  <cp:lastModifiedBy>RusinovaNV</cp:lastModifiedBy>
  <cp:revision>1</cp:revision>
  <dcterms:created xsi:type="dcterms:W3CDTF">2022-06-27T11:32:00Z</dcterms:created>
  <dcterms:modified xsi:type="dcterms:W3CDTF">2022-06-27T11:35:00Z</dcterms:modified>
</cp:coreProperties>
</file>